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9C00" w14:textId="6665BC19" w:rsidR="00C14A95" w:rsidRPr="00AB569B" w:rsidRDefault="00561B14" w:rsidP="00561B14">
      <w:pPr>
        <w:jc w:val="center"/>
        <w:rPr>
          <w:b/>
          <w:bCs/>
          <w:lang w:val="en-US"/>
        </w:rPr>
      </w:pPr>
      <w:proofErr w:type="spellStart"/>
      <w:r w:rsidRPr="00AB569B">
        <w:rPr>
          <w:b/>
          <w:bCs/>
          <w:lang w:val="en-US"/>
        </w:rPr>
        <w:t>BA_Intro</w:t>
      </w:r>
      <w:proofErr w:type="spellEnd"/>
      <w:r w:rsidRPr="00AB569B">
        <w:rPr>
          <w:b/>
          <w:bCs/>
          <w:lang w:val="en-US"/>
        </w:rPr>
        <w:t xml:space="preserve"> Conscious Capitalism --- Literature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de-DE" w:eastAsia="zh-CN"/>
        </w:rPr>
        <w:id w:val="-1597008669"/>
        <w:docPartObj>
          <w:docPartGallery w:val="Bibliographies"/>
          <w:docPartUnique/>
        </w:docPartObj>
      </w:sdtPr>
      <w:sdtContent>
        <w:p w14:paraId="338C8D3A" w14:textId="7666C9D8" w:rsidR="00F01777" w:rsidRDefault="00F01777">
          <w:pPr>
            <w:pStyle w:val="berschrift1"/>
          </w:pPr>
        </w:p>
        <w:sdt>
          <w:sdtPr>
            <w:id w:val="111145805"/>
            <w:bibliography/>
          </w:sdtPr>
          <w:sdtContent>
            <w:p w14:paraId="2D1D918D" w14:textId="0E17AE35" w:rsidR="00AB41E3" w:rsidRDefault="00AB41E3" w:rsidP="000979D7">
              <w:pPr>
                <w:pStyle w:val="Literaturverzeichnis"/>
                <w:ind w:left="720" w:hanging="720"/>
                <w:rPr>
                  <w:lang w:val="en-US"/>
                </w:rPr>
              </w:pPr>
              <w:r w:rsidRPr="00AB41E3">
                <w:t xml:space="preserve">Antonio, J., Schmidkonz, C., &amp; Kraft, P. (2022). </w:t>
              </w:r>
              <w:r w:rsidRPr="00AB41E3">
                <w:rPr>
                  <w:i/>
                  <w:iCs/>
                  <w:lang w:val="en-US"/>
                </w:rPr>
                <w:t>Promises Have a Price: An Analysis of Higher Purpose, Purpose Washing, and Financial Performance Using the Example of Germany's DAX 30.</w:t>
              </w:r>
              <w:r w:rsidRPr="00AB41E3">
                <w:rPr>
                  <w:lang w:val="en-US"/>
                </w:rPr>
                <w:t xml:space="preserve"> (Munich Busi-ness School Working Paper No. 2022-05). </w:t>
              </w:r>
              <w:hyperlink r:id="rId7" w:history="1">
                <w:r w:rsidRPr="009F0F2A">
                  <w:rPr>
                    <w:rStyle w:val="Hyperlink"/>
                    <w:lang w:val="en-US"/>
                  </w:rPr>
                  <w:t>https://www.munich-business-school.de/fileadmin/user_upload/forschung/working_papers/MBS-WP-2022-05_Antonio_Schmidkonz_Kraft_Purpose_Washing.pdf</w:t>
                </w:r>
              </w:hyperlink>
            </w:p>
            <w:p w14:paraId="0604565B" w14:textId="442DD3A7" w:rsidR="000979D7" w:rsidRDefault="00F01777" w:rsidP="000979D7">
              <w:pPr>
                <w:pStyle w:val="Literaturverzeichnis"/>
                <w:ind w:left="720" w:hanging="720"/>
                <w:rPr>
                  <w:noProof/>
                  <w:sz w:val="24"/>
                  <w:szCs w:val="24"/>
                  <w:lang w:val="en-US"/>
                </w:rPr>
              </w:pPr>
              <w:r>
                <w:fldChar w:fldCharType="begin"/>
              </w:r>
              <w:r w:rsidRPr="00F01777">
                <w:rPr>
                  <w:lang w:val="en-US"/>
                </w:rPr>
                <w:instrText xml:space="preserve"> BIBLIOGRAPHY </w:instrText>
              </w:r>
              <w:r>
                <w:fldChar w:fldCharType="separate"/>
              </w:r>
              <w:r w:rsidR="000979D7">
                <w:rPr>
                  <w:noProof/>
                  <w:lang w:val="en-US"/>
                </w:rPr>
                <w:t xml:space="preserve">Chapman, B., &amp; Sisodia, R. (2015). </w:t>
              </w:r>
              <w:r w:rsidR="000979D7">
                <w:rPr>
                  <w:i/>
                  <w:iCs/>
                  <w:noProof/>
                  <w:lang w:val="en-US"/>
                </w:rPr>
                <w:t>Everybody Matters - The Extraordinary Power of Caring for Your People Like Family.</w:t>
              </w:r>
              <w:r w:rsidR="000979D7">
                <w:rPr>
                  <w:noProof/>
                  <w:lang w:val="en-US"/>
                </w:rPr>
                <w:t xml:space="preserve"> New York: Portfolio / Penguin.</w:t>
              </w:r>
            </w:p>
            <w:p w14:paraId="6F7187B8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Chouinard, Y. (2016). </w:t>
              </w:r>
              <w:r>
                <w:rPr>
                  <w:i/>
                  <w:iCs/>
                  <w:noProof/>
                  <w:lang w:val="en-US"/>
                </w:rPr>
                <w:t>Let My People Go Surfing: The Education of a Reluctant Businessman.</w:t>
              </w:r>
              <w:r>
                <w:rPr>
                  <w:noProof/>
                  <w:lang w:val="en-US"/>
                </w:rPr>
                <w:t xml:space="preserve"> New York: Penguin Books.</w:t>
              </w:r>
            </w:p>
            <w:p w14:paraId="7170938E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Felber, C. (2012). </w:t>
              </w:r>
              <w:r>
                <w:rPr>
                  <w:i/>
                  <w:iCs/>
                  <w:noProof/>
                  <w:lang w:val="en-US"/>
                </w:rPr>
                <w:t>Change Everything: Creating an Economy for the Common Good.</w:t>
              </w:r>
              <w:r>
                <w:rPr>
                  <w:noProof/>
                  <w:lang w:val="en-US"/>
                </w:rPr>
                <w:t xml:space="preserve"> London: Zed Books Ltd.</w:t>
              </w:r>
            </w:p>
            <w:p w14:paraId="06D99637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Gatti, L., Seele, P., &amp; Rademacher, L. (2019). Grey zone in – greenwash out. A review of greenwashing research and implications for the voluntary-mandatory transition of CSR. </w:t>
              </w:r>
              <w:r>
                <w:rPr>
                  <w:i/>
                  <w:iCs/>
                  <w:noProof/>
                  <w:lang w:val="en-US"/>
                </w:rPr>
                <w:t>International Journal of Corporate Social Responsibility</w:t>
              </w:r>
              <w:r>
                <w:rPr>
                  <w:noProof/>
                  <w:lang w:val="en-US"/>
                </w:rPr>
                <w:t>, 1-15. doi:https://doi.org/10.1186/s40991-019-0044-9</w:t>
              </w:r>
            </w:p>
            <w:p w14:paraId="6464778C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Hawken, P. (2010). </w:t>
              </w:r>
              <w:r>
                <w:rPr>
                  <w:i/>
                  <w:iCs/>
                  <w:noProof/>
                  <w:lang w:val="en-US"/>
                </w:rPr>
                <w:t>The Ecology of Commerce - A Declaration of Sustainability.</w:t>
              </w:r>
              <w:r>
                <w:rPr>
                  <w:noProof/>
                  <w:lang w:val="en-US"/>
                </w:rPr>
                <w:t xml:space="preserve"> New York: Harper Business.</w:t>
              </w:r>
            </w:p>
            <w:p w14:paraId="7D4B1F35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Honeyman, R., &amp; Jana, T. (2019). </w:t>
              </w:r>
              <w:r>
                <w:rPr>
                  <w:i/>
                  <w:iCs/>
                  <w:noProof/>
                  <w:lang w:val="en-US"/>
                </w:rPr>
                <w:t>The B Corp Handbook: How You Can Use Business as a Force for Good.</w:t>
              </w:r>
              <w:r>
                <w:rPr>
                  <w:noProof/>
                  <w:lang w:val="en-US"/>
                </w:rPr>
                <w:t xml:space="preserve"> Oakland: Berrett-Koehler Publishers, Inc.</w:t>
              </w:r>
            </w:p>
            <w:p w14:paraId="45F91CEE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Hsieh, T. (2010). </w:t>
              </w:r>
              <w:r>
                <w:rPr>
                  <w:i/>
                  <w:iCs/>
                  <w:noProof/>
                  <w:lang w:val="en-US"/>
                </w:rPr>
                <w:t>Delivering Happiness - A Path to Profits, Passion, and Purpose.</w:t>
              </w:r>
              <w:r>
                <w:rPr>
                  <w:noProof/>
                  <w:lang w:val="en-US"/>
                </w:rPr>
                <w:t xml:space="preserve"> New York: Hachette Book Group.</w:t>
              </w:r>
            </w:p>
            <w:p w14:paraId="00D7A6DD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Hurst, A. (2014). </w:t>
              </w:r>
              <w:r>
                <w:rPr>
                  <w:i/>
                  <w:iCs/>
                  <w:noProof/>
                  <w:lang w:val="en-US"/>
                </w:rPr>
                <w:t>The Purpose Economy - How your Desire for Impact, Personal Growth and Community Is Changing the World.</w:t>
              </w:r>
              <w:r>
                <w:rPr>
                  <w:noProof/>
                  <w:lang w:val="en-US"/>
                </w:rPr>
                <w:t xml:space="preserve"> Boise, Idaho: Elevate.</w:t>
              </w:r>
            </w:p>
            <w:p w14:paraId="6C291BF0" w14:textId="77777777" w:rsidR="000979D7" w:rsidRPr="000979D7" w:rsidRDefault="000979D7" w:rsidP="000979D7">
              <w:pPr>
                <w:pStyle w:val="Literaturverzeichnis"/>
                <w:ind w:left="720" w:hanging="720"/>
                <w:rPr>
                  <w:noProof/>
                </w:rPr>
              </w:pPr>
              <w:r>
                <w:rPr>
                  <w:noProof/>
                  <w:lang w:val="en-US"/>
                </w:rPr>
                <w:t xml:space="preserve">Kofman, F. (2018). </w:t>
              </w:r>
              <w:r>
                <w:rPr>
                  <w:i/>
                  <w:iCs/>
                  <w:noProof/>
                  <w:lang w:val="en-US"/>
                </w:rPr>
                <w:t>The Meaning Revolution: Leading with the Power of Purpose.</w:t>
              </w:r>
              <w:r>
                <w:rPr>
                  <w:noProof/>
                  <w:lang w:val="en-US"/>
                </w:rPr>
                <w:t xml:space="preserve"> </w:t>
              </w:r>
              <w:r w:rsidRPr="000979D7">
                <w:rPr>
                  <w:noProof/>
                </w:rPr>
                <w:t>New York: Penguin Random House.</w:t>
              </w:r>
            </w:p>
            <w:p w14:paraId="0021B41D" w14:textId="77777777" w:rsidR="000979D7" w:rsidRPr="000979D7" w:rsidRDefault="000979D7" w:rsidP="000979D7">
              <w:pPr>
                <w:pStyle w:val="Literaturverzeichnis"/>
                <w:ind w:left="720" w:hanging="720"/>
                <w:rPr>
                  <w:noProof/>
                </w:rPr>
              </w:pPr>
              <w:r w:rsidRPr="000979D7">
                <w:rPr>
                  <w:noProof/>
                </w:rPr>
                <w:t xml:space="preserve">Langer, E. (2015). </w:t>
              </w:r>
              <w:r w:rsidRPr="000979D7">
                <w:rPr>
                  <w:i/>
                  <w:iCs/>
                  <w:noProof/>
                </w:rPr>
                <w:t>Mindfulness - Das Prinzip Achtsamkeit.</w:t>
              </w:r>
              <w:r w:rsidRPr="000979D7">
                <w:rPr>
                  <w:noProof/>
                </w:rPr>
                <w:t xml:space="preserve"> München: Verlag Franz Vahlen GmbH.</w:t>
              </w:r>
            </w:p>
            <w:p w14:paraId="2807672C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Mackey, J., &amp; Sisodia, R. (2013). </w:t>
              </w:r>
              <w:r>
                <w:rPr>
                  <w:i/>
                  <w:iCs/>
                  <w:noProof/>
                  <w:lang w:val="en-US"/>
                </w:rPr>
                <w:t>Conscious Capitalism - Liberating the heroic spirit of business.</w:t>
              </w:r>
              <w:r>
                <w:rPr>
                  <w:noProof/>
                  <w:lang w:val="en-US"/>
                </w:rPr>
                <w:t xml:space="preserve"> Boston: Harvard Business School Publishing.</w:t>
              </w:r>
            </w:p>
            <w:p w14:paraId="3F0DC406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Mackey, J., McIntosh, S., &amp; Phipps, C. (2020). </w:t>
              </w:r>
              <w:r>
                <w:rPr>
                  <w:i/>
                  <w:iCs/>
                  <w:noProof/>
                  <w:lang w:val="en-US"/>
                </w:rPr>
                <w:t>Conscious Leadership - Elevating humanity through business.</w:t>
              </w:r>
              <w:r>
                <w:rPr>
                  <w:noProof/>
                  <w:lang w:val="en-US"/>
                </w:rPr>
                <w:t xml:space="preserve"> New York: Penguin Random House.</w:t>
              </w:r>
            </w:p>
            <w:p w14:paraId="0E25F585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Marquis, C. (2020). </w:t>
              </w:r>
              <w:r>
                <w:rPr>
                  <w:i/>
                  <w:iCs/>
                  <w:noProof/>
                  <w:lang w:val="en-US"/>
                </w:rPr>
                <w:t>Better Business - How The B Corp Movement Is Remaking Capitalism.</w:t>
              </w:r>
              <w:r>
                <w:rPr>
                  <w:noProof/>
                  <w:lang w:val="en-US"/>
                </w:rPr>
                <w:t xml:space="preserve"> New Haven: Yale University Press.</w:t>
              </w:r>
            </w:p>
            <w:p w14:paraId="6148B2E6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McDonough, W., &amp; Braungart, M. (2002). </w:t>
              </w:r>
              <w:r>
                <w:rPr>
                  <w:i/>
                  <w:iCs/>
                  <w:noProof/>
                  <w:lang w:val="en-US"/>
                </w:rPr>
                <w:t>Cradle to cradle: remaking the way we make things.</w:t>
              </w:r>
              <w:r>
                <w:rPr>
                  <w:noProof/>
                  <w:lang w:val="en-US"/>
                </w:rPr>
                <w:t xml:space="preserve"> New York: Noth Point Press.</w:t>
              </w:r>
            </w:p>
            <w:p w14:paraId="3D041B9D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Polman, P., &amp; Winston, A. (2021). </w:t>
              </w:r>
              <w:r>
                <w:rPr>
                  <w:i/>
                  <w:iCs/>
                  <w:noProof/>
                  <w:lang w:val="en-US"/>
                </w:rPr>
                <w:t>Net positive: how courageous companies thrive by giving more than they take.</w:t>
              </w:r>
              <w:r>
                <w:rPr>
                  <w:noProof/>
                  <w:lang w:val="en-US"/>
                </w:rPr>
                <w:t xml:space="preserve"> Boston: Harvard Business Review Press.</w:t>
              </w:r>
            </w:p>
            <w:p w14:paraId="61A42BC0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lastRenderedPageBreak/>
                <w:t xml:space="preserve">Poon Tip, B. (2013). </w:t>
              </w:r>
              <w:r>
                <w:rPr>
                  <w:i/>
                  <w:iCs/>
                  <w:noProof/>
                  <w:lang w:val="en-US"/>
                </w:rPr>
                <w:t>Looptail - How one company changed the world by reinventing business.</w:t>
              </w:r>
              <w:r>
                <w:rPr>
                  <w:noProof/>
                  <w:lang w:val="en-US"/>
                </w:rPr>
                <w:t xml:space="preserve"> New York: Hachette Book Group.</w:t>
              </w:r>
            </w:p>
            <w:p w14:paraId="722F5D28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Sinek, S. (2009). </w:t>
              </w:r>
              <w:r>
                <w:rPr>
                  <w:i/>
                  <w:iCs/>
                  <w:noProof/>
                  <w:lang w:val="en-US"/>
                </w:rPr>
                <w:t>Start with why: How great leaders inspire everyone to take action.</w:t>
              </w:r>
              <w:r>
                <w:rPr>
                  <w:noProof/>
                  <w:lang w:val="en-US"/>
                </w:rPr>
                <w:t xml:space="preserve"> London: Penguin Books Ltd.</w:t>
              </w:r>
            </w:p>
            <w:p w14:paraId="1E15C3C4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Sisodia, R., &amp; Gelb, M. (2019). </w:t>
              </w:r>
              <w:r>
                <w:rPr>
                  <w:i/>
                  <w:iCs/>
                  <w:noProof/>
                  <w:lang w:val="en-US"/>
                </w:rPr>
                <w:t>The Healing Organization - Awakening the Conscience of Business to Help Save the World.</w:t>
              </w:r>
              <w:r>
                <w:rPr>
                  <w:noProof/>
                  <w:lang w:val="en-US"/>
                </w:rPr>
                <w:t xml:space="preserve"> New York: HarperCollins.</w:t>
              </w:r>
            </w:p>
            <w:p w14:paraId="4403EFF9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Slagter, H. A., Lutz, A., Greischar, L. L., Francis, A. D., Nieuwenhuis, S., Davis, J. M., &amp; Davidson, R. J. (2007). Mental Training Affects Distribution of Limited Brain Resources. </w:t>
              </w:r>
              <w:r>
                <w:rPr>
                  <w:i/>
                  <w:iCs/>
                  <w:noProof/>
                  <w:lang w:val="en-US"/>
                </w:rPr>
                <w:t>PLoS Biology</w:t>
              </w:r>
              <w:r>
                <w:rPr>
                  <w:noProof/>
                  <w:lang w:val="en-US"/>
                </w:rPr>
                <w:t>, 1228-1235.</w:t>
              </w:r>
            </w:p>
            <w:p w14:paraId="6619FF04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 w:rsidRPr="000979D7">
                <w:rPr>
                  <w:noProof/>
                </w:rPr>
                <w:t xml:space="preserve">Stahlhofer, N., Schmidkonz, C., &amp; Kraft, P. (2018). </w:t>
              </w:r>
              <w:r>
                <w:rPr>
                  <w:i/>
                  <w:iCs/>
                  <w:noProof/>
                  <w:lang w:val="en-US"/>
                </w:rPr>
                <w:t>Conscious Business in Germany - Assessing the Current Situation and Creating an Outlook for a New Paradigm.</w:t>
              </w:r>
              <w:r>
                <w:rPr>
                  <w:noProof/>
                  <w:lang w:val="en-US"/>
                </w:rPr>
                <w:t xml:space="preserve"> Cham: Springer.</w:t>
              </w:r>
            </w:p>
            <w:p w14:paraId="0E593B4F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Stroop, J. (1935). Studies of Interference in Serial Verbal Reactions. </w:t>
              </w:r>
              <w:r>
                <w:rPr>
                  <w:i/>
                  <w:iCs/>
                  <w:noProof/>
                  <w:lang w:val="en-US"/>
                </w:rPr>
                <w:t>Journal of Exmerimental Psychology</w:t>
              </w:r>
              <w:r>
                <w:rPr>
                  <w:noProof/>
                  <w:lang w:val="en-US"/>
                </w:rPr>
                <w:t>, 643-662.</w:t>
              </w:r>
            </w:p>
            <w:p w14:paraId="10450D09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Thompson, P., &amp; Bolino, M. (2018). Negative Beliefs About Accepting Coworker Help: Implications for Employee Attitudes, Job Performance, and Reputation. </w:t>
              </w:r>
              <w:r>
                <w:rPr>
                  <w:i/>
                  <w:iCs/>
                  <w:noProof/>
                  <w:lang w:val="en-US"/>
                </w:rPr>
                <w:t>Journal of Applied Psychology, 103</w:t>
              </w:r>
              <w:r>
                <w:rPr>
                  <w:noProof/>
                  <w:lang w:val="en-US"/>
                </w:rPr>
                <w:t>(8), pp. 842-866. doi:10.1037/apl0000300</w:t>
              </w:r>
            </w:p>
            <w:p w14:paraId="4411C2C0" w14:textId="77777777" w:rsidR="000979D7" w:rsidRDefault="000979D7" w:rsidP="000979D7">
              <w:pPr>
                <w:pStyle w:val="Literaturverzeichnis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Worline, M., &amp; Dutton, J. (2017). </w:t>
              </w:r>
              <w:r>
                <w:rPr>
                  <w:i/>
                  <w:iCs/>
                  <w:noProof/>
                  <w:lang w:val="en-US"/>
                </w:rPr>
                <w:t>Awakening Compassion at Work - The Quiet Power That Elevates People and Organizations.</w:t>
              </w:r>
              <w:r>
                <w:rPr>
                  <w:noProof/>
                  <w:lang w:val="en-US"/>
                </w:rPr>
                <w:t xml:space="preserve"> Oakland: Berrett-Koehler Publishers, Inc.</w:t>
              </w:r>
            </w:p>
            <w:p w14:paraId="3212B9F2" w14:textId="4E043CDD" w:rsidR="00F01777" w:rsidRDefault="00F01777" w:rsidP="000979D7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476BD03A" w14:textId="0E202C99" w:rsidR="00561B14" w:rsidRDefault="00561B14">
      <w:pPr>
        <w:rPr>
          <w:lang w:val="en-US"/>
        </w:rPr>
      </w:pPr>
    </w:p>
    <w:p w14:paraId="035B8FCD" w14:textId="6AA85102" w:rsidR="00561B14" w:rsidRDefault="00561B14">
      <w:pPr>
        <w:rPr>
          <w:lang w:val="en-US"/>
        </w:rPr>
      </w:pPr>
    </w:p>
    <w:p w14:paraId="5638BA01" w14:textId="1609FD96" w:rsidR="00561B14" w:rsidRPr="000C71A7" w:rsidRDefault="000C71A7">
      <w:pPr>
        <w:rPr>
          <w:b/>
          <w:bCs/>
          <w:lang w:val="en-US"/>
        </w:rPr>
      </w:pPr>
      <w:r w:rsidRPr="000C71A7">
        <w:rPr>
          <w:b/>
          <w:bCs/>
          <w:lang w:val="en-US"/>
        </w:rPr>
        <w:t xml:space="preserve">The Conscious Capitalists </w:t>
      </w:r>
      <w:r w:rsidR="00C76F3E" w:rsidRPr="000C71A7">
        <w:rPr>
          <w:b/>
          <w:bCs/>
          <w:lang w:val="en-US"/>
        </w:rPr>
        <w:t>Podcasts</w:t>
      </w:r>
    </w:p>
    <w:p w14:paraId="343CF45E" w14:textId="20F1B73C" w:rsidR="000C71A7" w:rsidRDefault="000C71A7">
      <w:pPr>
        <w:rPr>
          <w:lang w:val="en-US"/>
        </w:rPr>
      </w:pPr>
    </w:p>
    <w:p w14:paraId="740F424C" w14:textId="5FEEE259" w:rsidR="006B0013" w:rsidRDefault="006B0013">
      <w:pPr>
        <w:rPr>
          <w:lang w:val="en-US"/>
        </w:rPr>
      </w:pPr>
      <w:r>
        <w:rPr>
          <w:lang w:val="en-US"/>
        </w:rPr>
        <w:t>Introduction to Conscious Capitalism</w:t>
      </w:r>
    </w:p>
    <w:p w14:paraId="6A6E5C00" w14:textId="1ABD976C" w:rsidR="006B0013" w:rsidRDefault="00000000">
      <w:pPr>
        <w:rPr>
          <w:lang w:val="en-US"/>
        </w:rPr>
      </w:pPr>
      <w:hyperlink r:id="rId8" w:history="1">
        <w:r w:rsidR="006B0013" w:rsidRPr="00E83302">
          <w:rPr>
            <w:rStyle w:val="Hyperlink"/>
            <w:lang w:val="en-US"/>
          </w:rPr>
          <w:t>https://www.theconsciouscapitalists.com/podcast/episode/49e16fa6/episode-1-introducing-the-conscious-capitalists-podcast</w:t>
        </w:r>
      </w:hyperlink>
    </w:p>
    <w:p w14:paraId="348599B1" w14:textId="77777777" w:rsidR="006B0013" w:rsidRDefault="006B0013">
      <w:pPr>
        <w:rPr>
          <w:lang w:val="en-US"/>
        </w:rPr>
      </w:pPr>
    </w:p>
    <w:p w14:paraId="67D6733F" w14:textId="76DDC0DE" w:rsidR="00C76F3E" w:rsidRDefault="000C71A7">
      <w:pPr>
        <w:rPr>
          <w:lang w:val="en-US"/>
        </w:rPr>
      </w:pPr>
      <w:r>
        <w:rPr>
          <w:lang w:val="en-US"/>
        </w:rPr>
        <w:t>Purpose at Work</w:t>
      </w:r>
    </w:p>
    <w:p w14:paraId="576B86A8" w14:textId="1034C3F8" w:rsidR="000C71A7" w:rsidRDefault="00000000">
      <w:pPr>
        <w:rPr>
          <w:lang w:val="en-US"/>
        </w:rPr>
      </w:pPr>
      <w:hyperlink r:id="rId9" w:history="1">
        <w:r w:rsidR="000C71A7" w:rsidRPr="004E2A00">
          <w:rPr>
            <w:rStyle w:val="Hyperlink"/>
            <w:lang w:val="en-US"/>
          </w:rPr>
          <w:t>https://www.theconsciouscapitalists.com/podcast/episode/4d47c29f/episode-2-purpose-at-work</w:t>
        </w:r>
      </w:hyperlink>
    </w:p>
    <w:p w14:paraId="573F5FE5" w14:textId="7A0D9A1A" w:rsidR="000C71A7" w:rsidRDefault="00000000">
      <w:pPr>
        <w:rPr>
          <w:lang w:val="en-US"/>
        </w:rPr>
      </w:pPr>
      <w:hyperlink r:id="rId10" w:history="1">
        <w:r w:rsidR="000C71A7" w:rsidRPr="004E2A00">
          <w:rPr>
            <w:rStyle w:val="Hyperlink"/>
            <w:lang w:val="en-US"/>
          </w:rPr>
          <w:t>https://www.theconsciouscapitalists.com/podcast/episode/4b665b5c/episode-3-purpose-at-work-part-2</w:t>
        </w:r>
      </w:hyperlink>
    </w:p>
    <w:p w14:paraId="1FAF18FC" w14:textId="1B5E2F66" w:rsidR="000C71A7" w:rsidRDefault="000C71A7">
      <w:pPr>
        <w:rPr>
          <w:lang w:val="en-US"/>
        </w:rPr>
      </w:pPr>
    </w:p>
    <w:p w14:paraId="074D2A35" w14:textId="1FF43FB4" w:rsidR="000C71A7" w:rsidRDefault="000C71A7">
      <w:pPr>
        <w:rPr>
          <w:lang w:val="en-US"/>
        </w:rPr>
      </w:pPr>
      <w:r>
        <w:rPr>
          <w:lang w:val="en-US"/>
        </w:rPr>
        <w:t>Stakeholders</w:t>
      </w:r>
    </w:p>
    <w:p w14:paraId="783C9F99" w14:textId="695FB503" w:rsidR="000C71A7" w:rsidRDefault="00000000">
      <w:pPr>
        <w:rPr>
          <w:lang w:val="en-US"/>
        </w:rPr>
      </w:pPr>
      <w:hyperlink r:id="rId11" w:history="1">
        <w:r w:rsidR="000C71A7" w:rsidRPr="004E2A00">
          <w:rPr>
            <w:rStyle w:val="Hyperlink"/>
            <w:lang w:val="en-US"/>
          </w:rPr>
          <w:t>https://www.theconsciouscapitalists.com/podcast/episode/49cab8be/episode-4-stakeholders-part-1</w:t>
        </w:r>
      </w:hyperlink>
    </w:p>
    <w:p w14:paraId="7E54F9C7" w14:textId="45E0C5BA" w:rsidR="000C71A7" w:rsidRDefault="00000000">
      <w:pPr>
        <w:rPr>
          <w:lang w:val="en-US"/>
        </w:rPr>
      </w:pPr>
      <w:hyperlink r:id="rId12" w:history="1">
        <w:r w:rsidR="000C71A7" w:rsidRPr="004E2A00">
          <w:rPr>
            <w:rStyle w:val="Hyperlink"/>
            <w:lang w:val="en-US"/>
          </w:rPr>
          <w:t>https://www.theconsciouscapitalists.com/podcast/episode/47e40d44/episode-5-stakeholders-part-2</w:t>
        </w:r>
      </w:hyperlink>
    </w:p>
    <w:p w14:paraId="15FD4538" w14:textId="30554585" w:rsidR="000C71A7" w:rsidRDefault="000C71A7">
      <w:pPr>
        <w:rPr>
          <w:lang w:val="en-US"/>
        </w:rPr>
      </w:pPr>
    </w:p>
    <w:p w14:paraId="5258C06E" w14:textId="68D99AE7" w:rsidR="000C71A7" w:rsidRDefault="000C71A7">
      <w:pPr>
        <w:rPr>
          <w:lang w:val="en-US"/>
        </w:rPr>
      </w:pPr>
      <w:r>
        <w:rPr>
          <w:lang w:val="en-US"/>
        </w:rPr>
        <w:t>Conscious Culture</w:t>
      </w:r>
    </w:p>
    <w:p w14:paraId="7F188F38" w14:textId="5A1ACEC5" w:rsidR="000C71A7" w:rsidRDefault="00000000">
      <w:pPr>
        <w:rPr>
          <w:lang w:val="en-US"/>
        </w:rPr>
      </w:pPr>
      <w:hyperlink r:id="rId13" w:history="1">
        <w:r w:rsidR="000C71A7" w:rsidRPr="004E2A00">
          <w:rPr>
            <w:rStyle w:val="Hyperlink"/>
            <w:lang w:val="en-US"/>
          </w:rPr>
          <w:t>https://www.theconsciouscapitalists.com/podcast/episode/4b736c33/episode-6-conscious-culture-part-1</w:t>
        </w:r>
      </w:hyperlink>
    </w:p>
    <w:p w14:paraId="1A928AFD" w14:textId="11735FEE" w:rsidR="000C71A7" w:rsidRDefault="00000000">
      <w:pPr>
        <w:rPr>
          <w:lang w:val="en-US"/>
        </w:rPr>
      </w:pPr>
      <w:hyperlink r:id="rId14" w:history="1">
        <w:r w:rsidR="000C71A7" w:rsidRPr="004E2A00">
          <w:rPr>
            <w:rStyle w:val="Hyperlink"/>
            <w:lang w:val="en-US"/>
          </w:rPr>
          <w:t>https://www.theconsciouscapitalists.com/podcast/episode/4aab0a34/episode-7-conscious-culture-part-2</w:t>
        </w:r>
      </w:hyperlink>
    </w:p>
    <w:p w14:paraId="3958A1AD" w14:textId="183F4197" w:rsidR="000C71A7" w:rsidRDefault="000C71A7">
      <w:pPr>
        <w:rPr>
          <w:lang w:val="en-US"/>
        </w:rPr>
      </w:pPr>
    </w:p>
    <w:p w14:paraId="4DC40C3B" w14:textId="168B9F41" w:rsidR="000C71A7" w:rsidRDefault="000C71A7">
      <w:pPr>
        <w:rPr>
          <w:lang w:val="en-US"/>
        </w:rPr>
      </w:pPr>
      <w:r>
        <w:rPr>
          <w:lang w:val="en-US"/>
        </w:rPr>
        <w:t>Conscious Leadership</w:t>
      </w:r>
    </w:p>
    <w:p w14:paraId="6B0E8103" w14:textId="091AAFA1" w:rsidR="00C76F3E" w:rsidRDefault="00000000">
      <w:pPr>
        <w:rPr>
          <w:lang w:val="en-US"/>
        </w:rPr>
      </w:pPr>
      <w:hyperlink r:id="rId15" w:history="1">
        <w:r w:rsidR="000C71A7" w:rsidRPr="004E2A00">
          <w:rPr>
            <w:rStyle w:val="Hyperlink"/>
            <w:lang w:val="en-US"/>
          </w:rPr>
          <w:t>https://www.theconsciouscapitalists.com/podcast/episode/4a43ad8e/episode-8-conscious-leadership-part-1</w:t>
        </w:r>
      </w:hyperlink>
    </w:p>
    <w:p w14:paraId="50508BF4" w14:textId="65DD76C5" w:rsidR="000C71A7" w:rsidRDefault="00000000">
      <w:pPr>
        <w:rPr>
          <w:lang w:val="en-US"/>
        </w:rPr>
      </w:pPr>
      <w:hyperlink r:id="rId16" w:history="1">
        <w:r w:rsidR="000C71A7" w:rsidRPr="004E2A00">
          <w:rPr>
            <w:rStyle w:val="Hyperlink"/>
            <w:lang w:val="en-US"/>
          </w:rPr>
          <w:t>https://www.theconsciouscapitalists.com/podcast/episode/4c75a950/episode-9-conscious-leadership-part-2</w:t>
        </w:r>
      </w:hyperlink>
    </w:p>
    <w:p w14:paraId="17E6397B" w14:textId="77777777" w:rsidR="00561B14" w:rsidRPr="00561B14" w:rsidRDefault="00561B14">
      <w:pPr>
        <w:rPr>
          <w:lang w:val="en-US"/>
        </w:rPr>
      </w:pPr>
    </w:p>
    <w:sectPr w:rsidR="00561B14" w:rsidRPr="00561B14"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DD46" w14:textId="77777777" w:rsidR="00002019" w:rsidRDefault="00002019" w:rsidP="005C6223">
      <w:pPr>
        <w:spacing w:after="0" w:line="240" w:lineRule="auto"/>
      </w:pPr>
      <w:r>
        <w:separator/>
      </w:r>
    </w:p>
  </w:endnote>
  <w:endnote w:type="continuationSeparator" w:id="0">
    <w:p w14:paraId="13CF8E2C" w14:textId="77777777" w:rsidR="00002019" w:rsidRDefault="00002019" w:rsidP="005C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8C7B" w14:textId="26471EC0" w:rsidR="005C6223" w:rsidRDefault="005C6223" w:rsidP="005C6223">
    <w:pPr>
      <w:pStyle w:val="Fuzeile"/>
      <w:jc w:val="center"/>
    </w:pPr>
    <w:r w:rsidRPr="00E25137">
      <w:rPr>
        <w:noProof/>
      </w:rPr>
      <w:drawing>
        <wp:inline distT="0" distB="0" distL="0" distR="0" wp14:anchorId="1173612D" wp14:editId="1263C262">
          <wp:extent cx="923925" cy="323850"/>
          <wp:effectExtent l="0" t="0" r="9525" b="0"/>
          <wp:docPr id="1026" name="Picture 2">
            <a:extLst xmlns:a="http://schemas.openxmlformats.org/drawingml/2006/main">
              <a:ext uri="{FF2B5EF4-FFF2-40B4-BE49-F238E27FC236}">
                <a16:creationId xmlns:a16="http://schemas.microsoft.com/office/drawing/2014/main" id="{0B188D87-88AE-F307-95B3-E89BAD6DD9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0B188D87-88AE-F307-95B3-E89BAD6DD92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238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B8A8" w14:textId="77777777" w:rsidR="00002019" w:rsidRDefault="00002019" w:rsidP="005C6223">
      <w:pPr>
        <w:spacing w:after="0" w:line="240" w:lineRule="auto"/>
      </w:pPr>
      <w:r>
        <w:separator/>
      </w:r>
    </w:p>
  </w:footnote>
  <w:footnote w:type="continuationSeparator" w:id="0">
    <w:p w14:paraId="210FEBF1" w14:textId="77777777" w:rsidR="00002019" w:rsidRDefault="00002019" w:rsidP="005C6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72"/>
    <w:rsid w:val="00002019"/>
    <w:rsid w:val="000979D7"/>
    <w:rsid w:val="000C71A7"/>
    <w:rsid w:val="00182CF3"/>
    <w:rsid w:val="004B44DC"/>
    <w:rsid w:val="005124CD"/>
    <w:rsid w:val="00561B14"/>
    <w:rsid w:val="005C6223"/>
    <w:rsid w:val="006B0013"/>
    <w:rsid w:val="00AB41E3"/>
    <w:rsid w:val="00AB569B"/>
    <w:rsid w:val="00B70A60"/>
    <w:rsid w:val="00C14A95"/>
    <w:rsid w:val="00C76F3E"/>
    <w:rsid w:val="00E86372"/>
    <w:rsid w:val="00F0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290BE"/>
  <w15:chartTrackingRefBased/>
  <w15:docId w15:val="{4F5C9608-BECA-4EC6-A6CF-AB521008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1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17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Literaturverzeichnis">
    <w:name w:val="Bibliography"/>
    <w:basedOn w:val="Standard"/>
    <w:next w:val="Standard"/>
    <w:uiPriority w:val="37"/>
    <w:unhideWhenUsed/>
    <w:rsid w:val="00F01777"/>
  </w:style>
  <w:style w:type="character" w:styleId="Hyperlink">
    <w:name w:val="Hyperlink"/>
    <w:basedOn w:val="Absatz-Standardschriftart"/>
    <w:uiPriority w:val="99"/>
    <w:unhideWhenUsed/>
    <w:rsid w:val="000C71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1A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C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6223"/>
  </w:style>
  <w:style w:type="paragraph" w:styleId="Fuzeile">
    <w:name w:val="footer"/>
    <w:basedOn w:val="Standard"/>
    <w:link w:val="FuzeileZchn"/>
    <w:uiPriority w:val="99"/>
    <w:unhideWhenUsed/>
    <w:rsid w:val="005C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onsciouscapitalists.com/podcast/episode/49e16fa6/episode-1-introducing-the-conscious-capitalists-podcast" TargetMode="External"/><Relationship Id="rId13" Type="http://schemas.openxmlformats.org/officeDocument/2006/relationships/hyperlink" Target="https://www.theconsciouscapitalists.com/podcast/episode/4b736c33/episode-6-conscious-culture-part-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munich-business-school.de/fileadmin/user_upload/forschung/working_papers/MBS-WP-2022-05_Antonio_Schmidkonz_Kraft_Purpose_Washing.pdf" TargetMode="External"/><Relationship Id="rId12" Type="http://schemas.openxmlformats.org/officeDocument/2006/relationships/hyperlink" Target="https://www.theconsciouscapitalists.com/podcast/episode/47e40d44/episode-5-stakeholders-part-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theconsciouscapitalists.com/podcast/episode/4c75a950/episode-9-conscious-leadership-part-2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heconsciouscapitalists.com/podcast/episode/49cab8be/episode-4-stakeholders-part-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heconsciouscapitalists.com/podcast/episode/4a43ad8e/episode-8-conscious-leadership-part-1" TargetMode="External"/><Relationship Id="rId10" Type="http://schemas.openxmlformats.org/officeDocument/2006/relationships/hyperlink" Target="https://www.theconsciouscapitalists.com/podcast/episode/4b665b5c/episode-3-purpose-at-work-part-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heconsciouscapitalists.com/podcast/episode/4d47c29f/episode-2-purpose-at-work" TargetMode="External"/><Relationship Id="rId14" Type="http://schemas.openxmlformats.org/officeDocument/2006/relationships/hyperlink" Target="https://www.theconsciouscapitalists.com/podcast/episode/4aab0a34/episode-7-conscious-culture-part-2" TargetMode="Externa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Cho16</b:Tag>
    <b:SourceType>Book</b:SourceType>
    <b:Guid>{712C0628-9F05-4E8E-A157-A3B41BAD8BF9}</b:Guid>
    <b:Title>Let My People Go Surfing: The Education of a Reluctant Businessman</b:Title>
    <b:Year>2016</b:Year>
    <b:City>New York</b:City>
    <b:Publisher>Penguin Books</b:Publisher>
    <b:Author>
      <b:Author>
        <b:NameList>
          <b:Person>
            <b:Last>Chouinard</b:Last>
            <b:First>Yvon</b:First>
          </b:Person>
        </b:NameList>
      </b:Author>
    </b:Author>
    <b:RefOrder>1</b:RefOrder>
  </b:Source>
  <b:Source>
    <b:Tag>Fel12</b:Tag>
    <b:SourceType>Book</b:SourceType>
    <b:Guid>{68C17D2F-41FA-48F7-ACD9-7506464514F3}</b:Guid>
    <b:Title>Change Everything: Creating an Economy for the Common Good</b:Title>
    <b:Year>2012</b:Year>
    <b:City>London</b:City>
    <b:Publisher>Zed Books Ltd.</b:Publisher>
    <b:Author>
      <b:Author>
        <b:NameList>
          <b:Person>
            <b:Last>Felber</b:Last>
            <b:First>Christian</b:First>
          </b:Person>
        </b:NameList>
      </b:Author>
    </b:Author>
    <b:RefOrder>2</b:RefOrder>
  </b:Source>
  <b:Source>
    <b:Tag>Gat19</b:Tag>
    <b:SourceType>JournalArticle</b:SourceType>
    <b:Guid>{8FCDE1B7-6C30-4E27-8AFB-5770B7FCCD42}</b:Guid>
    <b:Title>Grey zone in – greenwash out. A review of greenwashing research and implications for the voluntary-mandatory transition of CSR</b:Title>
    <b:Year>2019</b:Year>
    <b:JournalName>International Journal of Corporate Social Responsibility</b:JournalName>
    <b:Pages>1-15</b:Pages>
    <b:Author>
      <b:Author>
        <b:NameList>
          <b:Person>
            <b:Last>Gatti</b:Last>
            <b:First>Lucia</b:First>
          </b:Person>
          <b:Person>
            <b:Last>Seele</b:Last>
            <b:First>Peter</b:First>
          </b:Person>
          <b:Person>
            <b:Last>Rademacher</b:Last>
            <b:First>Lars</b:First>
          </b:Person>
        </b:NameList>
      </b:Author>
    </b:Author>
    <b:DOI>https://doi.org/10.1186/s40991-019-0044-9</b:DOI>
    <b:RefOrder>3</b:RefOrder>
  </b:Source>
  <b:Source>
    <b:Tag>Hon19</b:Tag>
    <b:SourceType>Book</b:SourceType>
    <b:Guid>{1D1FCF9C-8348-458D-8C85-577AC5131BC1}</b:Guid>
    <b:Title>The B Corp Handbook: How You Can Use Business as a Force for Good</b:Title>
    <b:Year>2019</b:Year>
    <b:City>Oakland</b:City>
    <b:Publisher>Berrett-Koehler Publishers, Inc.</b:Publisher>
    <b:Author>
      <b:Author>
        <b:NameList>
          <b:Person>
            <b:Last>Honeyman</b:Last>
            <b:First>Ryan</b:First>
          </b:Person>
          <b:Person>
            <b:Last>Jana</b:Last>
            <b:First>Tiffany</b:First>
          </b:Person>
        </b:NameList>
      </b:Author>
    </b:Author>
    <b:RefOrder>4</b:RefOrder>
  </b:Source>
  <b:Source>
    <b:Tag>Hur14</b:Tag>
    <b:SourceType>Book</b:SourceType>
    <b:Guid>{C59C1372-1BEC-41D7-8A6B-9B5E5CC88E58}</b:Guid>
    <b:Title>The Purpose Economy - How your Desire for Impact, Personal Growth and Community Is Changing the World</b:Title>
    <b:Year>2014</b:Year>
    <b:Author>
      <b:Author>
        <b:NameList>
          <b:Person>
            <b:Last>Hurst</b:Last>
            <b:First>Aaron</b:First>
          </b:Person>
        </b:NameList>
      </b:Author>
    </b:Author>
    <b:City>Boise, Idaho</b:City>
    <b:Publisher>Elevate</b:Publisher>
    <b:RefOrder>5</b:RefOrder>
  </b:Source>
  <b:Source>
    <b:Tag>Hsi10</b:Tag>
    <b:SourceType>Book</b:SourceType>
    <b:Guid>{302B3F70-3311-4FB1-86DE-8B37749D4E6A}</b:Guid>
    <b:Title>Delivering Happiness - A Path to Profits, Passion, and Purpose</b:Title>
    <b:Year>2010</b:Year>
    <b:Publisher>Hachette Book Group</b:Publisher>
    <b:City>New York</b:City>
    <b:Author>
      <b:Author>
        <b:NameList>
          <b:Person>
            <b:Last>Hsieh</b:Last>
            <b:First>Tony</b:First>
          </b:Person>
        </b:NameList>
      </b:Author>
    </b:Author>
    <b:RefOrder>6</b:RefOrder>
  </b:Source>
  <b:Source>
    <b:Tag>Kof18</b:Tag>
    <b:SourceType>Book</b:SourceType>
    <b:Guid>{02B063AF-DED1-4FBC-B531-6125960D5188}</b:Guid>
    <b:Title>The Meaning Revolution: Leading with the Power of Purpose</b:Title>
    <b:Year>2018</b:Year>
    <b:City>New York</b:City>
    <b:Publisher>Penguin Random House</b:Publisher>
    <b:Author>
      <b:Author>
        <b:NameList>
          <b:Person>
            <b:Last>Kofman</b:Last>
            <b:First>Fred</b:First>
          </b:Person>
        </b:NameList>
      </b:Author>
    </b:Author>
    <b:RefOrder>7</b:RefOrder>
  </b:Source>
  <b:Source>
    <b:Tag>Lan15</b:Tag>
    <b:SourceType>Book</b:SourceType>
    <b:Guid>{DC5D6E6A-828C-4F30-830B-C82C168B3DC5}</b:Guid>
    <b:Title>Mindfulness - Das Prinzip Achtsamkeit</b:Title>
    <b:Year>2015</b:Year>
    <b:City>München</b:City>
    <b:Publisher>Verlag Franz Vahlen GmbH</b:Publisher>
    <b:Author>
      <b:Author>
        <b:NameList>
          <b:Person>
            <b:Last>Langer</b:Last>
            <b:First>Ellen J.</b:First>
          </b:Person>
        </b:NameList>
      </b:Author>
    </b:Author>
    <b:RefOrder>8</b:RefOrder>
  </b:Source>
  <b:Source>
    <b:Tag>Mac13</b:Tag>
    <b:SourceType>Book</b:SourceType>
    <b:Guid>{E0B50FD2-9D43-44F0-9AD6-EE3BCB2A66BF}</b:Guid>
    <b:Title>Conscious Capitalism - Liberating the heroic spirit of business</b:Title>
    <b:Year>2013</b:Year>
    <b:City>Boston</b:City>
    <b:Publisher>Harvard Business School Publishing</b:Publisher>
    <b:Author>
      <b:Author>
        <b:NameList>
          <b:Person>
            <b:Last>Mackey</b:Last>
            <b:First>John</b:First>
          </b:Person>
          <b:Person>
            <b:Last>Sisodia</b:Last>
            <b:First>Raj</b:First>
          </b:Person>
        </b:NameList>
      </b:Author>
    </b:Author>
    <b:RefOrder>9</b:RefOrder>
  </b:Source>
  <b:Source>
    <b:Tag>Mac20</b:Tag>
    <b:SourceType>Book</b:SourceType>
    <b:Guid>{FED3E65D-CDCE-4FF1-B606-96D21FDB78C7}</b:Guid>
    <b:Year>2020</b:Year>
    <b:City>New York</b:City>
    <b:Publisher>Penguin Random House</b:Publisher>
    <b:Author>
      <b:Author>
        <b:NameList>
          <b:Person>
            <b:Last>Mackey</b:Last>
            <b:First>John</b:First>
          </b:Person>
          <b:Person>
            <b:Last>McIntosh</b:Last>
            <b:First>Steve</b:First>
          </b:Person>
          <b:Person>
            <b:Last>Phipps</b:Last>
            <b:First>Carter</b:First>
          </b:Person>
        </b:NameList>
      </b:Author>
    </b:Author>
    <b:Title>Conscious Leadership - Elevating humanity through business</b:Title>
    <b:RefOrder>10</b:RefOrder>
  </b:Source>
  <b:Source>
    <b:Tag>McD02</b:Tag>
    <b:SourceType>Book</b:SourceType>
    <b:Guid>{DE03C070-6E02-428F-8584-B1C626BAACF2}</b:Guid>
    <b:Title>Cradle to cradle: remaking the way we make things</b:Title>
    <b:Year>2002</b:Year>
    <b:City>New York</b:City>
    <b:Publisher>Noth Point Press</b:Publisher>
    <b:Author>
      <b:Author>
        <b:NameList>
          <b:Person>
            <b:Last>McDonough</b:Last>
            <b:First>William</b:First>
          </b:Person>
          <b:Person>
            <b:Last>Braungart</b:Last>
            <b:First>Michael</b:First>
          </b:Person>
        </b:NameList>
      </b:Author>
    </b:Author>
    <b:RefOrder>11</b:RefOrder>
  </b:Source>
  <b:Source>
    <b:Tag>Pol21</b:Tag>
    <b:SourceType>Book</b:SourceType>
    <b:Guid>{3055218B-C5EE-4A57-8B7D-66586C7F4E6E}</b:Guid>
    <b:Title>Net positive: how courageous companies thrive by giving more than they take</b:Title>
    <b:Year>2021</b:Year>
    <b:City>Boston</b:City>
    <b:Publisher>Harvard Business Review Press</b:Publisher>
    <b:Author>
      <b:Author>
        <b:NameList>
          <b:Person>
            <b:Last>Polman</b:Last>
            <b:First>Paul</b:First>
          </b:Person>
          <b:Person>
            <b:Last>Winston</b:Last>
            <b:First>Andrew S.</b:First>
          </b:Person>
        </b:NameList>
      </b:Author>
    </b:Author>
    <b:RefOrder>12</b:RefOrder>
  </b:Source>
  <b:Source>
    <b:Tag>Poo13</b:Tag>
    <b:SourceType>Book</b:SourceType>
    <b:Guid>{791DB088-ADA6-4C26-9B2E-6937742F633D}</b:Guid>
    <b:Title>Looptail - How one company changed the world by reinventing business</b:Title>
    <b:Year>2013</b:Year>
    <b:City>New York</b:City>
    <b:Publisher>Hachette Book Group</b:Publisher>
    <b:Author>
      <b:Author>
        <b:NameList>
          <b:Person>
            <b:Last>Poon Tip</b:Last>
            <b:First>Bruce</b:First>
          </b:Person>
        </b:NameList>
      </b:Author>
    </b:Author>
    <b:RefOrder>13</b:RefOrder>
  </b:Source>
  <b:Source>
    <b:Tag>Sin09</b:Tag>
    <b:SourceType>Book</b:SourceType>
    <b:Guid>{DAB007B3-B4A2-4E54-888E-DAE3A79E9C3F}</b:Guid>
    <b:Title>Start with why: How great leaders inspire everyone to take action</b:Title>
    <b:Year>2009</b:Year>
    <b:City>London</b:City>
    <b:Publisher>Penguin Books Ltd</b:Publisher>
    <b:Author>
      <b:Author>
        <b:NameList>
          <b:Person>
            <b:Last>Sinek</b:Last>
            <b:First>Simon</b:First>
          </b:Person>
        </b:NameList>
      </b:Author>
    </b:Author>
    <b:RefOrder>14</b:RefOrder>
  </b:Source>
  <b:Source>
    <b:Tag>Sta18</b:Tag>
    <b:SourceType>Book</b:SourceType>
    <b:Guid>{96AA49A2-2EF7-461F-A113-271E37E9002D}</b:Guid>
    <b:Title>Conscious Business in Germany - Assessing the Current Situation and Creating an Outlook for a New Paradigm</b:Title>
    <b:Year>2018</b:Year>
    <b:City>Cham</b:City>
    <b:Publisher>Springer</b:Publisher>
    <b:Author>
      <b:Author>
        <b:NameList>
          <b:Person>
            <b:Last>Stahlhofer</b:Last>
            <b:First>Nicolas Josef</b:First>
          </b:Person>
          <b:Person>
            <b:Last>Schmidkonz</b:Last>
            <b:First>Christian</b:First>
          </b:Person>
          <b:Person>
            <b:Last>Kraft</b:Last>
            <b:First>Patricia</b:First>
          </b:Person>
        </b:NameList>
      </b:Author>
    </b:Author>
    <b:RefOrder>15</b:RefOrder>
  </b:Source>
  <b:Source>
    <b:Tag>Tho18</b:Tag>
    <b:SourceType>ArticleInAPeriodical</b:SourceType>
    <b:Guid>{34D2BD78-2470-406A-9FAA-D2B4D3E8C33C}</b:Guid>
    <b:Title>Negative Beliefs About Accepting Coworker Help: Implications for Employee Attitudes, Job Performance, and Reputation</b:Title>
    <b:PeriodicalTitle>Journal of Applied Psychology</b:PeriodicalTitle>
    <b:Year>2018</b:Year>
    <b:Pages>842-866</b:Pages>
    <b:Author>
      <b:Author>
        <b:NameList>
          <b:Person>
            <b:Last>Thompson</b:Last>
            <b:First>Phillip S.</b:First>
          </b:Person>
          <b:Person>
            <b:Last>Bolino</b:Last>
            <b:First>Mark C.</b:First>
          </b:Person>
        </b:NameList>
      </b:Author>
    </b:Author>
    <b:Volume>103</b:Volume>
    <b:Issue>8</b:Issue>
    <b:URL>http://dx.doi.org/10.1037/apl0000300</b:URL>
    <b:DOI>10.1037/apl0000300</b:DOI>
    <b:RefOrder>16</b:RefOrder>
  </b:Source>
  <b:Source>
    <b:Tag>Wor17</b:Tag>
    <b:SourceType>Book</b:SourceType>
    <b:Guid>{A95911A6-328F-42FA-8114-73070C14B11B}</b:Guid>
    <b:Title>Awakening Compassion at Work - The Quiet Power That Elevates People and Organizations</b:Title>
    <b:Year>2017</b:Year>
    <b:City>Oakland</b:City>
    <b:Publisher>Berrett-Koehler Publishers, Inc.</b:Publisher>
    <b:Author>
      <b:Author>
        <b:NameList>
          <b:Person>
            <b:Last>Worline</b:Last>
            <b:First>Monica C.</b:First>
          </b:Person>
          <b:Person>
            <b:Last>Dutton</b:Last>
            <b:First>Jane E.</b:First>
          </b:Person>
        </b:NameList>
      </b:Author>
    </b:Author>
    <b:RefOrder>17</b:RefOrder>
  </b:Source>
  <b:Source>
    <b:Tag>Sis19</b:Tag>
    <b:SourceType>Book</b:SourceType>
    <b:Guid>{7A5EA276-21D9-4979-BBD8-81B316535041}</b:Guid>
    <b:Title>The Healing Organization - Awakening the Conscience of Business to Help Save the World</b:Title>
    <b:Year>2019</b:Year>
    <b:City>New York</b:City>
    <b:Publisher>HarperCollins</b:Publisher>
    <b:Author>
      <b:Author>
        <b:NameList>
          <b:Person>
            <b:Last>Sisodia</b:Last>
            <b:First>Raj</b:First>
          </b:Person>
          <b:Person>
            <b:Last>Gelb</b:Last>
            <b:First>Michael J.</b:First>
          </b:Person>
        </b:NameList>
      </b:Author>
    </b:Author>
    <b:RefOrder>18</b:RefOrder>
  </b:Source>
  <b:Source>
    <b:Tag>Cha15</b:Tag>
    <b:SourceType>Book</b:SourceType>
    <b:Guid>{FA364FC2-4350-4549-975C-E9CECC9FBCA5}</b:Guid>
    <b:Title>Everybody Matters - The Extraordinary Power of Caring for Your People Like Family</b:Title>
    <b:Year>2015</b:Year>
    <b:City>New York</b:City>
    <b:Publisher>Portfolio / Penguin</b:Publisher>
    <b:Author>
      <b:Author>
        <b:NameList>
          <b:Person>
            <b:Last>Chapman</b:Last>
            <b:First>Bob</b:First>
          </b:Person>
          <b:Person>
            <b:Last>Sisodia</b:Last>
            <b:First>Raj</b:First>
          </b:Person>
        </b:NameList>
      </b:Author>
    </b:Author>
    <b:RefOrder>19</b:RefOrder>
  </b:Source>
  <b:Source>
    <b:Tag>Haw10</b:Tag>
    <b:SourceType>Book</b:SourceType>
    <b:Guid>{43A6548D-952B-4F68-9A3B-EA5219C51F38}</b:Guid>
    <b:Title>The Ecology of Commerce - A Declaration of Sustainability</b:Title>
    <b:Year>2010</b:Year>
    <b:City>New York</b:City>
    <b:Publisher>Harper Business</b:Publisher>
    <b:Author>
      <b:Author>
        <b:NameList>
          <b:Person>
            <b:Last>Hawken</b:Last>
            <b:First>Paul</b:First>
          </b:Person>
        </b:NameList>
      </b:Author>
    </b:Author>
    <b:RefOrder>20</b:RefOrder>
  </b:Source>
  <b:Source>
    <b:Tag>Mar20</b:Tag>
    <b:SourceType>Book</b:SourceType>
    <b:Guid>{FB45E838-D669-41E6-9C43-8095DFDFB570}</b:Guid>
    <b:Title>Better Business - How The B Corp Movement Is Remaking Capitalism</b:Title>
    <b:Year>2020</b:Year>
    <b:City>New Haven</b:City>
    <b:Publisher>Yale University Press</b:Publisher>
    <b:Author>
      <b:Author>
        <b:NameList>
          <b:Person>
            <b:Last>Marquis</b:Last>
            <b:First>Christopher</b:First>
          </b:Person>
        </b:NameList>
      </b:Author>
    </b:Author>
    <b:RefOrder>21</b:RefOrder>
  </b:Source>
  <b:Source>
    <b:Tag>Str35</b:Tag>
    <b:SourceType>JournalArticle</b:SourceType>
    <b:Guid>{2E6B6576-2AE7-46F5-9A57-B1AAF0B10106}</b:Guid>
    <b:Title>Studies of Interference in Serial Verbal Reactions</b:Title>
    <b:Year>1935</b:Year>
    <b:JournalName>Journal of Exmerimental Psychology</b:JournalName>
    <b:Pages>643-662</b:Pages>
    <b:Author>
      <b:Author>
        <b:NameList>
          <b:Person>
            <b:Last>Stroop</b:Last>
            <b:First>John Ridley</b:First>
          </b:Person>
        </b:NameList>
      </b:Author>
    </b:Author>
    <b:RefOrder>22</b:RefOrder>
  </b:Source>
  <b:Source>
    <b:Tag>Sla07</b:Tag>
    <b:SourceType>JournalArticle</b:SourceType>
    <b:Guid>{32A553EE-F7BD-4AF6-8FC9-E6376AFF16BA}</b:Guid>
    <b:Title>Mental Training Affects Distribution of Limited Brain Resources</b:Title>
    <b:JournalName>PLoS Biology</b:JournalName>
    <b:Year>2007</b:Year>
    <b:Pages>1228-1235</b:Pages>
    <b:Author>
      <b:Author>
        <b:NameList>
          <b:Person>
            <b:Last>Slagter</b:Last>
            <b:Middle>A.</b:Middle>
            <b:First>Heleen</b:First>
          </b:Person>
          <b:Person>
            <b:Last>Lutz</b:Last>
            <b:First>Antoine</b:First>
          </b:Person>
          <b:Person>
            <b:Last>Greischar</b:Last>
            <b:Middle>L.</b:Middle>
            <b:First>Lawrence</b:First>
          </b:Person>
          <b:Person>
            <b:Last>Francis</b:Last>
            <b:Middle>D.</b:Middle>
            <b:First>Andrew</b:First>
          </b:Person>
          <b:Person>
            <b:Last>Nieuwenhuis</b:Last>
            <b:First>Sander</b:First>
          </b:Person>
          <b:Person>
            <b:Last>Davis</b:Last>
            <b:Middle>M.</b:Middle>
            <b:First>James</b:First>
          </b:Person>
          <b:Person>
            <b:Last>Davidson</b:Last>
            <b:Middle>J.</b:Middle>
            <b:First>Richard</b:First>
          </b:Person>
        </b:NameList>
      </b:Author>
    </b:Author>
    <b:RefOrder>23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91C403BD10846915ADAE108BADACB" ma:contentTypeVersion="16" ma:contentTypeDescription="Create a new document." ma:contentTypeScope="" ma:versionID="8220fda739f04aed1596e8c55425c712">
  <xsd:schema xmlns:xsd="http://www.w3.org/2001/XMLSchema" xmlns:xs="http://www.w3.org/2001/XMLSchema" xmlns:p="http://schemas.microsoft.com/office/2006/metadata/properties" xmlns:ns2="82861209-8bf3-47c7-8004-08d07fe78748" xmlns:ns3="ec27a0a7-8611-46d0-bbb2-f45a8872e5ef" targetNamespace="http://schemas.microsoft.com/office/2006/metadata/properties" ma:root="true" ma:fieldsID="969e3b05c6c9eb641653af2a2e8367cf" ns2:_="" ns3:_="">
    <xsd:import namespace="82861209-8bf3-47c7-8004-08d07fe78748"/>
    <xsd:import namespace="ec27a0a7-8611-46d0-bbb2-f45a8872e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209-8bf3-47c7-8004-08d07fe78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e16e47-96de-4d33-b6d8-af9f1b803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7a0a7-8611-46d0-bbb2-f45a8872e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f3c3d8-2681-4be8-82aa-154f6549750c}" ma:internalName="TaxCatchAll" ma:showField="CatchAllData" ma:web="ec27a0a7-8611-46d0-bbb2-f45a8872e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7a0a7-8611-46d0-bbb2-f45a8872e5ef" xsi:nil="true"/>
    <lcf76f155ced4ddcb4097134ff3c332f xmlns="82861209-8bf3-47c7-8004-08d07fe787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0390BB-1EC2-4571-B0BB-E0C38DDC3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B4098F-D02F-40ED-A082-D9B541393B22}"/>
</file>

<file path=customXml/itemProps3.xml><?xml version="1.0" encoding="utf-8"?>
<ds:datastoreItem xmlns:ds="http://schemas.openxmlformats.org/officeDocument/2006/customXml" ds:itemID="{8691373B-577D-4DA4-91C1-3FFEAAFA93FB}"/>
</file>

<file path=customXml/itemProps4.xml><?xml version="1.0" encoding="utf-8"?>
<ds:datastoreItem xmlns:ds="http://schemas.openxmlformats.org/officeDocument/2006/customXml" ds:itemID="{8B81779D-79CA-4DB3-A4C7-265FB7CF9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5181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CSZ</dc:creator>
  <cp:keywords/>
  <dc:description/>
  <cp:lastModifiedBy>Christian Schmidkonz</cp:lastModifiedBy>
  <cp:revision>8</cp:revision>
  <dcterms:created xsi:type="dcterms:W3CDTF">2022-07-15T07:10:00Z</dcterms:created>
  <dcterms:modified xsi:type="dcterms:W3CDTF">2024-01-10T13:57:00Z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0x01010088391C403BD10846915ADAE108BADACB</vt:lpwstr>
  </property>
</Properties>
</file>